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05" w:rsidRPr="00007878" w:rsidRDefault="007D0621" w:rsidP="002F04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878">
        <w:rPr>
          <w:rFonts w:ascii="Times New Roman" w:hAnsi="Times New Roman" w:cs="Times New Roman"/>
          <w:b/>
          <w:sz w:val="28"/>
          <w:szCs w:val="28"/>
        </w:rPr>
        <w:t>Всероссийский конкурс «Учитель здоровья</w:t>
      </w:r>
      <w:r w:rsidR="0000787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p w:rsidR="00007878" w:rsidRDefault="00007878" w:rsidP="00007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конкурс</w:t>
      </w:r>
      <w:r w:rsidR="007D0621" w:rsidRPr="00007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621" w:rsidRDefault="007D0621" w:rsidP="00007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 xml:space="preserve">«Учитель здоровья </w:t>
      </w:r>
      <w:r w:rsidR="00007878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007878">
        <w:rPr>
          <w:rFonts w:ascii="Times New Roman" w:hAnsi="Times New Roman" w:cs="Times New Roman"/>
          <w:b/>
          <w:sz w:val="28"/>
          <w:szCs w:val="28"/>
        </w:rPr>
        <w:t>Санкт-Петербурга»</w:t>
      </w:r>
    </w:p>
    <w:p w:rsidR="00007878" w:rsidRPr="00007878" w:rsidRDefault="00007878" w:rsidP="00007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7D0621" w:rsidRPr="00007878" w:rsidRDefault="007D0621" w:rsidP="00007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878">
        <w:rPr>
          <w:rFonts w:ascii="Times New Roman" w:hAnsi="Times New Roman" w:cs="Times New Roman"/>
          <w:sz w:val="28"/>
          <w:szCs w:val="28"/>
        </w:rPr>
        <w:t xml:space="preserve">Районной экспертной комиссией подведены итоги </w:t>
      </w:r>
      <w:r w:rsidRPr="00007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878">
        <w:rPr>
          <w:rFonts w:ascii="Times New Roman" w:hAnsi="Times New Roman" w:cs="Times New Roman"/>
          <w:sz w:val="28"/>
          <w:szCs w:val="28"/>
        </w:rPr>
        <w:t xml:space="preserve"> </w:t>
      </w:r>
      <w:r w:rsidR="002F045B" w:rsidRPr="00007878">
        <w:rPr>
          <w:rFonts w:ascii="Times New Roman" w:hAnsi="Times New Roman" w:cs="Times New Roman"/>
          <w:sz w:val="28"/>
          <w:szCs w:val="28"/>
        </w:rPr>
        <w:t xml:space="preserve">(заочного) </w:t>
      </w:r>
      <w:r w:rsidRPr="00007878">
        <w:rPr>
          <w:rFonts w:ascii="Times New Roman" w:hAnsi="Times New Roman" w:cs="Times New Roman"/>
          <w:sz w:val="28"/>
          <w:szCs w:val="28"/>
        </w:rPr>
        <w:t>этапа конкурса «Учитель здоровья»</w:t>
      </w:r>
      <w:r w:rsidR="00441D73" w:rsidRPr="00007878">
        <w:rPr>
          <w:rFonts w:ascii="Times New Roman" w:hAnsi="Times New Roman" w:cs="Times New Roman"/>
          <w:sz w:val="28"/>
          <w:szCs w:val="28"/>
        </w:rPr>
        <w:t>.</w:t>
      </w:r>
      <w:r w:rsidR="00007878">
        <w:rPr>
          <w:rFonts w:ascii="Times New Roman" w:hAnsi="Times New Roman" w:cs="Times New Roman"/>
          <w:sz w:val="28"/>
          <w:szCs w:val="28"/>
        </w:rPr>
        <w:t xml:space="preserve"> </w:t>
      </w:r>
      <w:r w:rsidRPr="00007878">
        <w:rPr>
          <w:rFonts w:ascii="Times New Roman" w:hAnsi="Times New Roman" w:cs="Times New Roman"/>
          <w:sz w:val="28"/>
          <w:szCs w:val="28"/>
        </w:rPr>
        <w:t xml:space="preserve">Во </w:t>
      </w:r>
      <w:r w:rsidRPr="000078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7878">
        <w:rPr>
          <w:rFonts w:ascii="Times New Roman" w:hAnsi="Times New Roman" w:cs="Times New Roman"/>
          <w:sz w:val="28"/>
          <w:szCs w:val="28"/>
        </w:rPr>
        <w:t xml:space="preserve"> тур конкурса «</w:t>
      </w:r>
      <w:r w:rsidR="002F045B" w:rsidRPr="00007878">
        <w:rPr>
          <w:rFonts w:ascii="Times New Roman" w:hAnsi="Times New Roman" w:cs="Times New Roman"/>
          <w:sz w:val="28"/>
          <w:szCs w:val="28"/>
        </w:rPr>
        <w:t>Проведение урока здоровья</w:t>
      </w:r>
      <w:r w:rsidRPr="000078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07878">
        <w:rPr>
          <w:rFonts w:ascii="Times New Roman" w:hAnsi="Times New Roman" w:cs="Times New Roman"/>
          <w:sz w:val="28"/>
          <w:szCs w:val="28"/>
        </w:rPr>
        <w:t>проходят следующие конкурсанты:</w:t>
      </w:r>
    </w:p>
    <w:p w:rsidR="007D0621" w:rsidRPr="00007878" w:rsidRDefault="00007878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7D0621" w:rsidRPr="000078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1D73" w:rsidRPr="000078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D0621"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675"/>
        <w:gridCol w:w="3686"/>
        <w:gridCol w:w="2951"/>
        <w:gridCol w:w="2010"/>
      </w:tblGrid>
      <w:tr w:rsidR="007D0621" w:rsidRPr="00007878" w:rsidTr="00007878">
        <w:tc>
          <w:tcPr>
            <w:tcW w:w="675" w:type="dxa"/>
          </w:tcPr>
          <w:p w:rsidR="007D0621" w:rsidRPr="00007878" w:rsidRDefault="007D0621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D0621" w:rsidRPr="00007878" w:rsidRDefault="007D0621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51" w:type="dxa"/>
          </w:tcPr>
          <w:p w:rsidR="007D0621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0621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7D0621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0621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Архарова Олеся Викторовна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предпрофильной подготовки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653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Балухтина Анна Андреевна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156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Зиновьев Сергей Сергеевич</w:t>
            </w:r>
          </w:p>
        </w:tc>
        <w:tc>
          <w:tcPr>
            <w:tcW w:w="2951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179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Корочкина Ксения Валерьевна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653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Елена Борисовна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159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Литовко Ольга Анатольевна</w:t>
            </w:r>
          </w:p>
        </w:tc>
        <w:tc>
          <w:tcPr>
            <w:tcW w:w="2951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10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Лязгунова Светлана Сергеевна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78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Морозенко Наталья Сергеевна</w:t>
            </w:r>
          </w:p>
        </w:tc>
        <w:tc>
          <w:tcPr>
            <w:tcW w:w="2951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144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Набока Александра Владимировна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128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Русанова Лариса Александровна</w:t>
            </w:r>
          </w:p>
        </w:tc>
        <w:tc>
          <w:tcPr>
            <w:tcW w:w="2951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561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Скрипачева Александра Антоновна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156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Спиридонова Юлия Валерьевна</w:t>
            </w:r>
          </w:p>
        </w:tc>
        <w:tc>
          <w:tcPr>
            <w:tcW w:w="2951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69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Суховей Светлана Николаевна</w:t>
            </w:r>
          </w:p>
        </w:tc>
        <w:tc>
          <w:tcPr>
            <w:tcW w:w="2951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81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Тюрин Дмитрий Анатольевич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88</w:t>
            </w:r>
          </w:p>
        </w:tc>
      </w:tr>
      <w:tr w:rsidR="00007878" w:rsidRPr="00007878" w:rsidTr="00007878"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Шалагинова Елена Юрьевна</w:t>
            </w:r>
          </w:p>
        </w:tc>
        <w:tc>
          <w:tcPr>
            <w:tcW w:w="2951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514</w:t>
            </w:r>
          </w:p>
        </w:tc>
      </w:tr>
    </w:tbl>
    <w:p w:rsidR="009061D3" w:rsidRDefault="009061D3" w:rsidP="002F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D3" w:rsidRDefault="009061D3" w:rsidP="002F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D3" w:rsidRDefault="009061D3" w:rsidP="002F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5B" w:rsidRDefault="002F045B" w:rsidP="002F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D3" w:rsidRDefault="009061D3" w:rsidP="002F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878" w:rsidRDefault="009061D3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52DE" w:rsidRPr="00007878" w:rsidRDefault="006852DE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41D73" w:rsidRPr="00007878">
        <w:rPr>
          <w:rFonts w:ascii="Times New Roman" w:hAnsi="Times New Roman" w:cs="Times New Roman"/>
          <w:b/>
          <w:sz w:val="28"/>
          <w:szCs w:val="28"/>
        </w:rPr>
        <w:t>Воспитатель ОУ</w:t>
      </w:r>
      <w:r w:rsidR="00007878"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6852DE" w:rsidRPr="00007878" w:rsidTr="00007878">
        <w:trPr>
          <w:jc w:val="center"/>
        </w:trPr>
        <w:tc>
          <w:tcPr>
            <w:tcW w:w="675" w:type="dxa"/>
          </w:tcPr>
          <w:p w:rsidR="006852DE" w:rsidRPr="00007878" w:rsidRDefault="006852DE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04" w:type="dxa"/>
          </w:tcPr>
          <w:p w:rsidR="006852DE" w:rsidRPr="00007878" w:rsidRDefault="006852DE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6852DE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52DE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6852DE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52DE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Лукьянова Ирина Ивановна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0" w:type="dxa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179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Маринова Татьяна Николаевна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ГПД</w:t>
            </w:r>
          </w:p>
        </w:tc>
        <w:tc>
          <w:tcPr>
            <w:tcW w:w="2010" w:type="dxa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156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Никифорова Вега Анатольевна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2010" w:type="dxa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95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Соколова Наталия Юрьевна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0" w:type="dxa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653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Елена Владимировна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2010" w:type="dxa"/>
          </w:tcPr>
          <w:p w:rsidR="00007878" w:rsidRPr="00007878" w:rsidRDefault="00007878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68</w:t>
            </w:r>
          </w:p>
        </w:tc>
      </w:tr>
    </w:tbl>
    <w:p w:rsidR="00441D73" w:rsidRPr="00007878" w:rsidRDefault="00441D73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 «Тренер</w:t>
      </w:r>
      <w:r w:rsidR="00007878"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441D73" w:rsidRPr="00007878" w:rsidTr="00007878">
        <w:trPr>
          <w:jc w:val="center"/>
        </w:trPr>
        <w:tc>
          <w:tcPr>
            <w:tcW w:w="675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441D73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1D73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441D73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1D73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Подольская Марина Валерьевна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156</w:t>
            </w:r>
          </w:p>
        </w:tc>
      </w:tr>
      <w:tr w:rsidR="00007878" w:rsidRPr="00007878" w:rsidTr="00007878">
        <w:trPr>
          <w:jc w:val="center"/>
        </w:trPr>
        <w:tc>
          <w:tcPr>
            <w:tcW w:w="675" w:type="dxa"/>
          </w:tcPr>
          <w:p w:rsidR="00007878" w:rsidRPr="00007878" w:rsidRDefault="00007878" w:rsidP="000078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Шинкарев Михаил Николаевич</w:t>
            </w:r>
          </w:p>
        </w:tc>
        <w:tc>
          <w:tcPr>
            <w:tcW w:w="2933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10" w:type="dxa"/>
            <w:vAlign w:val="bottom"/>
          </w:tcPr>
          <w:p w:rsidR="00007878" w:rsidRPr="00007878" w:rsidRDefault="00007878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179</w:t>
            </w:r>
          </w:p>
        </w:tc>
      </w:tr>
    </w:tbl>
    <w:p w:rsidR="00441D73" w:rsidRPr="00007878" w:rsidRDefault="00441D73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 «Специалист службы сопровождения ОУ</w:t>
      </w:r>
      <w:r w:rsidR="00007878"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441D73" w:rsidRPr="00007878" w:rsidTr="00007878">
        <w:trPr>
          <w:jc w:val="center"/>
        </w:trPr>
        <w:tc>
          <w:tcPr>
            <w:tcW w:w="675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10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441D73" w:rsidRPr="00007878" w:rsidTr="00007878">
        <w:trPr>
          <w:jc w:val="center"/>
        </w:trPr>
        <w:tc>
          <w:tcPr>
            <w:tcW w:w="675" w:type="dxa"/>
          </w:tcPr>
          <w:p w:rsidR="00441D73" w:rsidRPr="00007878" w:rsidRDefault="00441D73" w:rsidP="002F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  <w:vAlign w:val="bottom"/>
          </w:tcPr>
          <w:p w:rsidR="00441D73" w:rsidRPr="00007878" w:rsidRDefault="00441D73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Талавера Юлия Анатольевна</w:t>
            </w:r>
          </w:p>
        </w:tc>
        <w:tc>
          <w:tcPr>
            <w:tcW w:w="2933" w:type="dxa"/>
            <w:vAlign w:val="bottom"/>
          </w:tcPr>
          <w:p w:rsidR="00441D73" w:rsidRPr="00007878" w:rsidRDefault="00441D73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-</w:t>
            </w:r>
            <w:r w:rsidR="009061D3"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2010" w:type="dxa"/>
            <w:vAlign w:val="bottom"/>
          </w:tcPr>
          <w:p w:rsidR="00441D73" w:rsidRPr="00007878" w:rsidRDefault="00441D73" w:rsidP="002F0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9</w:t>
            </w:r>
          </w:p>
        </w:tc>
      </w:tr>
    </w:tbl>
    <w:p w:rsidR="009061D3" w:rsidRPr="00007878" w:rsidRDefault="009061D3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 «Педагог дополнительного образования ОУ</w:t>
      </w:r>
      <w:r w:rsidR="00007878"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9061D3" w:rsidRPr="00007878" w:rsidTr="00007878">
        <w:trPr>
          <w:jc w:val="center"/>
        </w:trPr>
        <w:tc>
          <w:tcPr>
            <w:tcW w:w="675" w:type="dxa"/>
          </w:tcPr>
          <w:p w:rsidR="009061D3" w:rsidRPr="00007878" w:rsidRDefault="009061D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9061D3" w:rsidRPr="00007878" w:rsidRDefault="009061D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9061D3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61D3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9061D3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61D3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9061D3" w:rsidRPr="00007878" w:rsidTr="00007878">
        <w:trPr>
          <w:jc w:val="center"/>
        </w:trPr>
        <w:tc>
          <w:tcPr>
            <w:tcW w:w="675" w:type="dxa"/>
          </w:tcPr>
          <w:p w:rsidR="009061D3" w:rsidRPr="00007878" w:rsidRDefault="009061D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9061D3" w:rsidRPr="00007878" w:rsidRDefault="009061D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Возжева Наталия Аркадьевна</w:t>
            </w:r>
          </w:p>
        </w:tc>
        <w:tc>
          <w:tcPr>
            <w:tcW w:w="2933" w:type="dxa"/>
          </w:tcPr>
          <w:p w:rsidR="009061D3" w:rsidRPr="00007878" w:rsidRDefault="009061D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010" w:type="dxa"/>
            <w:vAlign w:val="bottom"/>
          </w:tcPr>
          <w:p w:rsidR="009061D3" w:rsidRPr="00007878" w:rsidRDefault="009061D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179</w:t>
            </w:r>
          </w:p>
        </w:tc>
      </w:tr>
    </w:tbl>
    <w:p w:rsidR="00F60CCD" w:rsidRPr="00007878" w:rsidRDefault="00F60CCD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 «Воспитатель ДОУ</w:t>
      </w:r>
      <w:r w:rsidR="00007878" w:rsidRP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675"/>
        <w:gridCol w:w="3686"/>
        <w:gridCol w:w="2951"/>
        <w:gridCol w:w="2010"/>
      </w:tblGrid>
      <w:tr w:rsidR="00F60CCD" w:rsidRPr="00007878" w:rsidTr="00007878">
        <w:tc>
          <w:tcPr>
            <w:tcW w:w="675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51" w:type="dxa"/>
          </w:tcPr>
          <w:p w:rsidR="00F60CCD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0CCD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F60CCD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CD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Алексеева Татьяна Михайловна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83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99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Шкирина Татьяна Александровна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49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Ефремова Лидия Александровна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42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Дулатова Жанара Егынбаевна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8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Дубовская Людмила Игоревна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41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Житина Инна Валериевна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92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Князева Галина Константиновна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7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Мамлеева Ирина </w:t>
            </w: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26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Шатровская Екатерина Кирилловна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93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Яруничева Ида Прокопьевна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ДОУ54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Макаренко Надежда Александровна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85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Гришина Ирина Владимировна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17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Ваккер Ольга Владимировна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81</w:t>
            </w:r>
          </w:p>
        </w:tc>
      </w:tr>
      <w:tr w:rsidR="002F045B" w:rsidRPr="00007878" w:rsidTr="00007878">
        <w:tc>
          <w:tcPr>
            <w:tcW w:w="675" w:type="dxa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2F045B" w:rsidRPr="00007878" w:rsidRDefault="002F045B" w:rsidP="000078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Аристархова Наталья Викторовна</w:t>
            </w:r>
          </w:p>
        </w:tc>
        <w:tc>
          <w:tcPr>
            <w:tcW w:w="2951" w:type="dxa"/>
            <w:vAlign w:val="bottom"/>
          </w:tcPr>
          <w:p w:rsidR="002F045B" w:rsidRPr="00007878" w:rsidRDefault="00007878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2F045B" w:rsidRPr="00007878" w:rsidRDefault="002F045B" w:rsidP="000078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hAnsi="Times New Roman"/>
                <w:color w:val="000000"/>
                <w:sz w:val="28"/>
                <w:szCs w:val="28"/>
              </w:rPr>
              <w:t>ДОУ 85</w:t>
            </w:r>
          </w:p>
        </w:tc>
      </w:tr>
    </w:tbl>
    <w:p w:rsidR="002F045B" w:rsidRPr="00007878" w:rsidRDefault="002F045B" w:rsidP="0000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CCD" w:rsidRPr="00007878" w:rsidRDefault="002F045B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60CCD" w:rsidRPr="0000787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60CCD" w:rsidRPr="00007878">
        <w:rPr>
          <w:rFonts w:ascii="Times New Roman" w:hAnsi="Times New Roman" w:cs="Times New Roman"/>
          <w:b/>
          <w:sz w:val="28"/>
          <w:szCs w:val="28"/>
        </w:rPr>
        <w:t>«Музыкальный руководитель ДОУ»: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F60CCD" w:rsidRPr="00007878" w:rsidTr="00007878">
        <w:trPr>
          <w:jc w:val="center"/>
        </w:trPr>
        <w:tc>
          <w:tcPr>
            <w:tcW w:w="675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F60CCD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0CCD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F60CCD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CD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F60CCD" w:rsidRPr="00007878" w:rsidTr="00007878">
        <w:trPr>
          <w:jc w:val="center"/>
        </w:trPr>
        <w:tc>
          <w:tcPr>
            <w:tcW w:w="675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  <w:vAlign w:val="bottom"/>
          </w:tcPr>
          <w:p w:rsidR="00F60CCD" w:rsidRPr="00007878" w:rsidRDefault="00F60CCD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Надежда Витальевна</w:t>
            </w:r>
          </w:p>
        </w:tc>
        <w:tc>
          <w:tcPr>
            <w:tcW w:w="2933" w:type="dxa"/>
            <w:vAlign w:val="bottom"/>
          </w:tcPr>
          <w:p w:rsidR="00F60CCD" w:rsidRPr="00007878" w:rsidRDefault="00F60CCD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10" w:type="dxa"/>
            <w:vAlign w:val="bottom"/>
          </w:tcPr>
          <w:p w:rsidR="00F60CCD" w:rsidRPr="00007878" w:rsidRDefault="00F60CCD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102</w:t>
            </w:r>
          </w:p>
        </w:tc>
      </w:tr>
    </w:tbl>
    <w:p w:rsidR="00F60CCD" w:rsidRPr="00007878" w:rsidRDefault="00F60CCD" w:rsidP="0000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78">
        <w:rPr>
          <w:rFonts w:ascii="Times New Roman" w:hAnsi="Times New Roman" w:cs="Times New Roman"/>
          <w:b/>
          <w:sz w:val="28"/>
          <w:szCs w:val="28"/>
        </w:rPr>
        <w:t>Номинация «Инструктор по физической культуре ДОУ</w:t>
      </w:r>
      <w:r w:rsidR="000078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F60CCD" w:rsidRPr="00007878" w:rsidTr="009F7EC3">
        <w:trPr>
          <w:jc w:val="center"/>
        </w:trPr>
        <w:tc>
          <w:tcPr>
            <w:tcW w:w="675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F60CCD" w:rsidRPr="00007878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F60CCD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0CCD" w:rsidRPr="0000787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F60CCD" w:rsidRPr="00007878" w:rsidRDefault="00007878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CD" w:rsidRPr="00007878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9F7EC3" w:rsidRPr="00007878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007878" w:rsidRDefault="009F7EC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Воронкова Анастасия Сергеевна</w:t>
            </w:r>
          </w:p>
        </w:tc>
        <w:tc>
          <w:tcPr>
            <w:tcW w:w="2933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010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85</w:t>
            </w:r>
          </w:p>
        </w:tc>
      </w:tr>
      <w:tr w:rsidR="009F7EC3" w:rsidRPr="00007878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007878" w:rsidRDefault="009F7EC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Ивашинникова Нина Адольфовна</w:t>
            </w:r>
          </w:p>
        </w:tc>
        <w:tc>
          <w:tcPr>
            <w:tcW w:w="2933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010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50</w:t>
            </w:r>
          </w:p>
        </w:tc>
      </w:tr>
      <w:tr w:rsidR="009F7EC3" w:rsidRPr="00007878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007878" w:rsidRDefault="009F7EC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Картавина Екатерина Сергеевна</w:t>
            </w:r>
          </w:p>
        </w:tc>
        <w:tc>
          <w:tcPr>
            <w:tcW w:w="2933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010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83</w:t>
            </w:r>
          </w:p>
        </w:tc>
      </w:tr>
      <w:tr w:rsidR="009F7EC3" w:rsidRPr="00007878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007878" w:rsidRDefault="009F7EC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Матвеичева Евгения Николаевна</w:t>
            </w:r>
          </w:p>
        </w:tc>
        <w:tc>
          <w:tcPr>
            <w:tcW w:w="2933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010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28</w:t>
            </w:r>
          </w:p>
        </w:tc>
      </w:tr>
      <w:tr w:rsidR="009F7EC3" w:rsidRPr="00007878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007878" w:rsidRDefault="009F7EC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Светлана Александровна</w:t>
            </w:r>
          </w:p>
        </w:tc>
        <w:tc>
          <w:tcPr>
            <w:tcW w:w="2933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010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84</w:t>
            </w:r>
          </w:p>
        </w:tc>
      </w:tr>
      <w:tr w:rsidR="009F7EC3" w:rsidRPr="00007878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007878" w:rsidRDefault="009F7EC3" w:rsidP="00007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Самкова Надежда Валерьевна</w:t>
            </w:r>
          </w:p>
        </w:tc>
        <w:tc>
          <w:tcPr>
            <w:tcW w:w="2933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010" w:type="dxa"/>
            <w:vAlign w:val="bottom"/>
          </w:tcPr>
          <w:p w:rsidR="009F7EC3" w:rsidRPr="00007878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49</w:t>
            </w:r>
          </w:p>
        </w:tc>
      </w:tr>
    </w:tbl>
    <w:p w:rsidR="00F60CCD" w:rsidRPr="009F7EC3" w:rsidRDefault="00F60CCD" w:rsidP="009F7EC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C3">
        <w:rPr>
          <w:rFonts w:ascii="Times New Roman" w:hAnsi="Times New Roman" w:cs="Times New Roman"/>
          <w:b/>
          <w:sz w:val="28"/>
          <w:szCs w:val="28"/>
        </w:rPr>
        <w:t>Номинация «Педагог дополнительного образования ДОУ</w:t>
      </w:r>
      <w:r w:rsidR="009F7E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F60CCD" w:rsidRPr="009F7EC3" w:rsidTr="009F7EC3">
        <w:trPr>
          <w:jc w:val="center"/>
        </w:trPr>
        <w:tc>
          <w:tcPr>
            <w:tcW w:w="675" w:type="dxa"/>
          </w:tcPr>
          <w:p w:rsidR="00F60CCD" w:rsidRPr="009F7EC3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F60CCD" w:rsidRPr="009F7EC3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C3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F60CCD" w:rsidRPr="009F7EC3" w:rsidRDefault="009F7EC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0CCD" w:rsidRPr="009F7EC3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F60CCD" w:rsidRPr="009F7EC3" w:rsidRDefault="009F7EC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CD" w:rsidRPr="009F7EC3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F60CCD" w:rsidRPr="009F7EC3" w:rsidTr="009F7EC3">
        <w:trPr>
          <w:jc w:val="center"/>
        </w:trPr>
        <w:tc>
          <w:tcPr>
            <w:tcW w:w="675" w:type="dxa"/>
          </w:tcPr>
          <w:p w:rsidR="00F60CCD" w:rsidRPr="009F7EC3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  <w:vAlign w:val="bottom"/>
          </w:tcPr>
          <w:p w:rsidR="00F60CCD" w:rsidRPr="009F7EC3" w:rsidRDefault="00F60CCD" w:rsidP="009F7E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Спиридонова Екатерина Васильевна</w:t>
            </w:r>
          </w:p>
        </w:tc>
        <w:tc>
          <w:tcPr>
            <w:tcW w:w="2933" w:type="dxa"/>
            <w:vAlign w:val="bottom"/>
          </w:tcPr>
          <w:p w:rsidR="00F60CCD" w:rsidRPr="009F7EC3" w:rsidRDefault="00F60CCD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10" w:type="dxa"/>
            <w:vAlign w:val="bottom"/>
          </w:tcPr>
          <w:p w:rsidR="00F60CCD" w:rsidRPr="009F7EC3" w:rsidRDefault="00F60CCD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81</w:t>
            </w:r>
          </w:p>
        </w:tc>
      </w:tr>
    </w:tbl>
    <w:p w:rsidR="00F60CCD" w:rsidRPr="009F7EC3" w:rsidRDefault="00F60CCD" w:rsidP="009F7EC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C3">
        <w:rPr>
          <w:rFonts w:ascii="Times New Roman" w:hAnsi="Times New Roman" w:cs="Times New Roman"/>
          <w:b/>
          <w:sz w:val="28"/>
          <w:szCs w:val="28"/>
        </w:rPr>
        <w:t>Номинация «Специалист службы сопровождения ДОУ</w:t>
      </w:r>
      <w:r w:rsidR="009F7E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2933"/>
        <w:gridCol w:w="2010"/>
      </w:tblGrid>
      <w:tr w:rsidR="00F60CCD" w:rsidRPr="009F7EC3" w:rsidTr="009F7EC3">
        <w:trPr>
          <w:jc w:val="center"/>
        </w:trPr>
        <w:tc>
          <w:tcPr>
            <w:tcW w:w="675" w:type="dxa"/>
          </w:tcPr>
          <w:p w:rsidR="00F60CCD" w:rsidRPr="009F7EC3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F60CCD" w:rsidRPr="009F7EC3" w:rsidRDefault="00F60CCD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C3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933" w:type="dxa"/>
          </w:tcPr>
          <w:p w:rsidR="00F60CCD" w:rsidRPr="009F7EC3" w:rsidRDefault="009F7EC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0CCD" w:rsidRPr="009F7EC3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10" w:type="dxa"/>
          </w:tcPr>
          <w:p w:rsidR="00F60CCD" w:rsidRPr="009F7EC3" w:rsidRDefault="009F7EC3" w:rsidP="000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CD" w:rsidRPr="009F7EC3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</w:tc>
      </w:tr>
      <w:tr w:rsidR="009F7EC3" w:rsidRPr="009F7EC3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9F7EC3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Вальдман Нина  Сергеевна</w:t>
            </w:r>
          </w:p>
        </w:tc>
        <w:tc>
          <w:tcPr>
            <w:tcW w:w="2933" w:type="dxa"/>
            <w:vAlign w:val="bottom"/>
          </w:tcPr>
          <w:p w:rsidR="009F7EC3" w:rsidRPr="009F7EC3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010" w:type="dxa"/>
            <w:vAlign w:val="bottom"/>
          </w:tcPr>
          <w:p w:rsidR="009F7EC3" w:rsidRPr="009F7EC3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49</w:t>
            </w:r>
          </w:p>
        </w:tc>
      </w:tr>
      <w:tr w:rsidR="009F7EC3" w:rsidRPr="009F7EC3" w:rsidTr="009F7EC3">
        <w:trPr>
          <w:jc w:val="center"/>
        </w:trPr>
        <w:tc>
          <w:tcPr>
            <w:tcW w:w="675" w:type="dxa"/>
          </w:tcPr>
          <w:p w:rsidR="009F7EC3" w:rsidRPr="009F7EC3" w:rsidRDefault="009F7EC3" w:rsidP="009F7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Align w:val="bottom"/>
          </w:tcPr>
          <w:p w:rsidR="009F7EC3" w:rsidRPr="009F7EC3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Урбан Екатерина Олеговна</w:t>
            </w:r>
          </w:p>
        </w:tc>
        <w:tc>
          <w:tcPr>
            <w:tcW w:w="2933" w:type="dxa"/>
            <w:vAlign w:val="bottom"/>
          </w:tcPr>
          <w:p w:rsidR="009F7EC3" w:rsidRPr="009F7EC3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- логопед</w:t>
            </w:r>
          </w:p>
        </w:tc>
        <w:tc>
          <w:tcPr>
            <w:tcW w:w="2010" w:type="dxa"/>
            <w:vAlign w:val="bottom"/>
          </w:tcPr>
          <w:p w:rsidR="009F7EC3" w:rsidRPr="009F7EC3" w:rsidRDefault="009F7EC3" w:rsidP="0000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1</w:t>
            </w:r>
          </w:p>
        </w:tc>
      </w:tr>
    </w:tbl>
    <w:p w:rsidR="006852DE" w:rsidRPr="006852DE" w:rsidRDefault="006852DE" w:rsidP="002F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52DE" w:rsidRPr="006852DE" w:rsidSect="006852D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EAB"/>
    <w:multiLevelType w:val="hybridMultilevel"/>
    <w:tmpl w:val="AD52A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D23E0"/>
    <w:multiLevelType w:val="hybridMultilevel"/>
    <w:tmpl w:val="58A8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57295"/>
    <w:multiLevelType w:val="hybridMultilevel"/>
    <w:tmpl w:val="B8B0C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D32D1"/>
    <w:multiLevelType w:val="hybridMultilevel"/>
    <w:tmpl w:val="B8B0C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E153D"/>
    <w:multiLevelType w:val="hybridMultilevel"/>
    <w:tmpl w:val="C6122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21"/>
    <w:rsid w:val="00007878"/>
    <w:rsid w:val="000263D6"/>
    <w:rsid w:val="002F045B"/>
    <w:rsid w:val="00441D73"/>
    <w:rsid w:val="006852DE"/>
    <w:rsid w:val="006C185C"/>
    <w:rsid w:val="007D0621"/>
    <w:rsid w:val="009061D3"/>
    <w:rsid w:val="00936605"/>
    <w:rsid w:val="009F7EC3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7CD3-9B09-D44B-9A40-7AB122D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fortochka-olja@mail.ru</cp:lastModifiedBy>
  <cp:revision>2</cp:revision>
  <cp:lastPrinted>2019-03-06T11:59:00Z</cp:lastPrinted>
  <dcterms:created xsi:type="dcterms:W3CDTF">2019-03-06T17:04:00Z</dcterms:created>
  <dcterms:modified xsi:type="dcterms:W3CDTF">2019-03-06T17:04:00Z</dcterms:modified>
</cp:coreProperties>
</file>